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6B" w:rsidRPr="00C82DA5" w:rsidRDefault="00025F56" w:rsidP="00C82DA5">
      <w:pPr>
        <w:spacing w:after="0"/>
        <w:rPr>
          <w:rFonts w:ascii="Arial" w:eastAsia="Times New Roman" w:hAnsi="Arial" w:cs="Arial"/>
          <w:i/>
          <w:iCs/>
          <w:color w:val="FFFFFF"/>
          <w:sz w:val="24"/>
          <w:szCs w:val="24"/>
        </w:rPr>
      </w:pPr>
      <w:r w:rsidRPr="00C82DA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</w:t>
      </w:r>
    </w:p>
    <w:p w:rsidR="00C82DA5" w:rsidRDefault="00C82DA5" w:rsidP="00BF4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82DA5">
        <w:rPr>
          <w:rFonts w:ascii="Arial" w:eastAsia="Times New Roman" w:hAnsi="Arial" w:cs="Arial"/>
          <w:sz w:val="24"/>
          <w:szCs w:val="24"/>
          <w:lang w:eastAsia="en-GB"/>
        </w:rPr>
        <w:t xml:space="preserve">For support in completing this application, please read the </w:t>
      </w:r>
      <w:hyperlink r:id="rId8" w:history="1">
        <w:r w:rsidRPr="00254E4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guidance notes.</w:t>
        </w:r>
      </w:hyperlink>
      <w:bookmarkStart w:id="0" w:name="_GoBack"/>
      <w:bookmarkEnd w:id="0"/>
    </w:p>
    <w:p w:rsidR="00744836" w:rsidRDefault="00744836" w:rsidP="00BF4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C82DA5" w:rsidRPr="00C82DA5" w:rsidRDefault="00C82DA5" w:rsidP="00C82DA5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82DA5">
        <w:rPr>
          <w:rFonts w:ascii="Arial" w:eastAsia="Times New Roman" w:hAnsi="Arial" w:cs="Arial"/>
          <w:b/>
          <w:sz w:val="24"/>
          <w:szCs w:val="24"/>
          <w:lang w:eastAsia="en-GB"/>
        </w:rPr>
        <w:t>Organisational Details:</w:t>
      </w:r>
    </w:p>
    <w:p w:rsidR="00C4336F" w:rsidRPr="00C82DA5" w:rsidRDefault="00C4336F" w:rsidP="00C43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82DA5" w:rsidRPr="00C82DA5" w:rsidTr="003D33B3">
        <w:tc>
          <w:tcPr>
            <w:tcW w:w="5000" w:type="pct"/>
          </w:tcPr>
          <w:p w:rsidR="00C82DA5" w:rsidRPr="00C82DA5" w:rsidRDefault="00C82DA5" w:rsidP="00C433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Museum:</w:t>
            </w:r>
          </w:p>
          <w:p w:rsidR="00C82DA5" w:rsidRPr="00C82DA5" w:rsidRDefault="00C82DA5" w:rsidP="00C433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(Full name of the museum for which the award application is being made)</w:t>
            </w:r>
          </w:p>
        </w:tc>
      </w:tr>
      <w:tr w:rsidR="00C82DA5" w:rsidRPr="00C82DA5" w:rsidTr="003D33B3">
        <w:tc>
          <w:tcPr>
            <w:tcW w:w="5000" w:type="pct"/>
          </w:tcPr>
          <w:p w:rsidR="00C82DA5" w:rsidRPr="00C82DA5" w:rsidRDefault="00C82DA5" w:rsidP="00C433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Museum Accreditation Number:</w:t>
            </w:r>
          </w:p>
        </w:tc>
      </w:tr>
      <w:tr w:rsidR="00C82DA5" w:rsidRPr="00C82DA5" w:rsidTr="003D33B3">
        <w:tc>
          <w:tcPr>
            <w:tcW w:w="5000" w:type="pct"/>
          </w:tcPr>
          <w:p w:rsidR="00C82DA5" w:rsidRPr="00C82DA5" w:rsidRDefault="00C82DA5" w:rsidP="00C433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Organisation annual expenditure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(turnover):</w:t>
            </w:r>
          </w:p>
        </w:tc>
      </w:tr>
      <w:tr w:rsidR="00B17F88" w:rsidRPr="00C82DA5" w:rsidTr="003D33B3">
        <w:tc>
          <w:tcPr>
            <w:tcW w:w="5000" w:type="pct"/>
          </w:tcPr>
          <w:p w:rsidR="00B17F88" w:rsidRPr="00C82DA5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Applicant Name:</w:t>
            </w:r>
          </w:p>
        </w:tc>
      </w:tr>
      <w:tr w:rsidR="00B17F88" w:rsidRPr="00C82DA5" w:rsidTr="003D33B3">
        <w:tc>
          <w:tcPr>
            <w:tcW w:w="5000" w:type="pct"/>
          </w:tcPr>
          <w:p w:rsidR="00B17F88" w:rsidRPr="00C82DA5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Position in organisation:</w:t>
            </w:r>
          </w:p>
        </w:tc>
      </w:tr>
      <w:tr w:rsidR="00B17F88" w:rsidRPr="00C82DA5" w:rsidTr="003D33B3">
        <w:trPr>
          <w:trHeight w:val="1094"/>
        </w:trPr>
        <w:tc>
          <w:tcPr>
            <w:tcW w:w="5000" w:type="pct"/>
          </w:tcPr>
          <w:p w:rsidR="00B17F88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Work Address:</w:t>
            </w:r>
          </w:p>
          <w:p w:rsidR="003D33B3" w:rsidRDefault="003D33B3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D33B3" w:rsidRPr="00B17F88" w:rsidRDefault="003D33B3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17F88" w:rsidRPr="00C82DA5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Postcode: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</w:t>
            </w: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Telephone Number:</w:t>
            </w:r>
          </w:p>
        </w:tc>
      </w:tr>
      <w:tr w:rsidR="00B17F88" w:rsidRPr="00C82DA5" w:rsidTr="003D33B3">
        <w:tc>
          <w:tcPr>
            <w:tcW w:w="5000" w:type="pct"/>
          </w:tcPr>
          <w:p w:rsidR="00B17F88" w:rsidRPr="00C82DA5" w:rsidRDefault="00B17F88" w:rsidP="006A3E50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Email address:</w:t>
            </w:r>
          </w:p>
        </w:tc>
      </w:tr>
    </w:tbl>
    <w:p w:rsidR="00C82DA5" w:rsidRPr="00B17F88" w:rsidRDefault="00C82DA5" w:rsidP="00B17F8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b/>
          <w:sz w:val="24"/>
          <w:szCs w:val="24"/>
          <w:lang w:eastAsia="en-GB"/>
        </w:rPr>
        <w:t>Project Information:</w:t>
      </w:r>
    </w:p>
    <w:p w:rsidR="00C82DA5" w:rsidRPr="00C82DA5" w:rsidRDefault="00C82DA5" w:rsidP="00C82DA5">
      <w:pPr>
        <w:pStyle w:val="ListParagraph"/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82DA5" w:rsidRPr="00C82DA5" w:rsidTr="003D33B3">
        <w:tc>
          <w:tcPr>
            <w:tcW w:w="5000" w:type="pct"/>
          </w:tcPr>
          <w:p w:rsid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Summary of project for which award is sought:</w:t>
            </w:r>
          </w:p>
          <w:p w:rsid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D33B3" w:rsidRPr="00C82DA5" w:rsidRDefault="003D33B3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C82DA5" w:rsidRP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C82DA5" w:rsidRPr="00C82DA5" w:rsidTr="003D33B3">
        <w:tc>
          <w:tcPr>
            <w:tcW w:w="5000" w:type="pct"/>
          </w:tcPr>
          <w:p w:rsidR="00C82DA5" w:rsidRDefault="00C82DA5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Brief description of work to be funded by the award: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(please attach additional pages if necessary, photos are welcome)</w:t>
            </w:r>
          </w:p>
          <w:p w:rsidR="00C82DA5" w:rsidRDefault="00C82DA5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D33B3" w:rsidRPr="00C82DA5" w:rsidRDefault="003D33B3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2DA5" w:rsidRPr="00C82DA5" w:rsidTr="003D33B3">
        <w:tc>
          <w:tcPr>
            <w:tcW w:w="5000" w:type="pct"/>
          </w:tcPr>
          <w:p w:rsidR="00C82DA5" w:rsidRP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Breakdown of costs: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Pr="00C82DA5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Please indicate amount sought, and how it is to be applied, the proportion of total project costs represented and amount raised to date, including other funding sources</w:t>
            </w:r>
            <w:r w:rsidRPr="00C82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  <w:p w:rsid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D33B3" w:rsidRPr="00C82DA5" w:rsidRDefault="003D33B3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82DA5" w:rsidRPr="00C82DA5" w:rsidTr="003D33B3">
        <w:tc>
          <w:tcPr>
            <w:tcW w:w="5000" w:type="pct"/>
          </w:tcPr>
          <w:p w:rsid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Anticipated date of completion of work:</w:t>
            </w:r>
          </w:p>
          <w:p w:rsidR="003D33B3" w:rsidRDefault="003D33B3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C82DA5" w:rsidRPr="00C82DA5" w:rsidRDefault="00C82DA5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C82DA5" w:rsidRPr="00C82DA5" w:rsidTr="003D33B3">
        <w:tc>
          <w:tcPr>
            <w:tcW w:w="5000" w:type="pct"/>
          </w:tcPr>
          <w:p w:rsidR="00C82DA5" w:rsidRDefault="00C82DA5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82D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 of conservator/conservation firm (where applicable):</w:t>
            </w:r>
            <w:r w:rsid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C82DA5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Please note the conservator does not need to be ‘in-house’.</w:t>
            </w:r>
          </w:p>
          <w:p w:rsidR="003D33B3" w:rsidRDefault="003D33B3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:rsidR="003D33B3" w:rsidRPr="00C82DA5" w:rsidRDefault="003D33B3" w:rsidP="00C82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</w:tr>
    </w:tbl>
    <w:p w:rsidR="00B17F88" w:rsidRPr="00B17F88" w:rsidRDefault="00B17F88" w:rsidP="00B17F88">
      <w:pPr>
        <w:overflowPunct w:val="0"/>
        <w:autoSpaceDE w:val="0"/>
        <w:autoSpaceDN w:val="0"/>
        <w:adjustRightInd w:val="0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17F88" w:rsidRPr="00B17F88" w:rsidRDefault="00B17F88" w:rsidP="00B17F88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17F88" w:rsidRDefault="00BF478A" w:rsidP="00B17F8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Supporting statement</w:t>
      </w:r>
    </w:p>
    <w:p w:rsidR="00B17F88" w:rsidRDefault="00B17F88" w:rsidP="00B17F88">
      <w:pPr>
        <w:pStyle w:val="ListParagraph"/>
        <w:numPr>
          <w:ilvl w:val="12"/>
          <w:numId w:val="0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F478A" w:rsidRDefault="00BF478A" w:rsidP="00B17F88">
      <w:pPr>
        <w:pStyle w:val="ListParagraph"/>
        <w:numPr>
          <w:ilvl w:val="12"/>
          <w:numId w:val="0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Please </w:t>
      </w:r>
      <w:r w:rsidRPr="00B17F88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attach</w:t>
      </w:r>
      <w:r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 a statement, of no more than 300 words, in support of the application. This should be by a senior member of staff with responsibility for the work.</w:t>
      </w:r>
      <w:r w:rsidR="004E57F0"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B17F88" w:rsidRPr="00B17F88" w:rsidRDefault="00B17F88" w:rsidP="00B17F88">
      <w:pPr>
        <w:pStyle w:val="ListParagraph"/>
        <w:numPr>
          <w:ilvl w:val="12"/>
          <w:numId w:val="0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17F88" w:rsidRPr="00B17F88" w:rsidRDefault="00B27C73" w:rsidP="00B17F8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b/>
          <w:sz w:val="24"/>
          <w:szCs w:val="24"/>
          <w:lang w:eastAsia="en-GB"/>
        </w:rPr>
        <w:t>D</w:t>
      </w:r>
      <w:r w:rsidR="00BF478A" w:rsidRPr="00B17F88">
        <w:rPr>
          <w:rFonts w:ascii="Arial" w:eastAsia="Times New Roman" w:hAnsi="Arial" w:cs="Arial"/>
          <w:b/>
          <w:sz w:val="24"/>
          <w:szCs w:val="24"/>
          <w:lang w:eastAsia="en-GB"/>
        </w:rPr>
        <w:t>eclaration</w:t>
      </w:r>
    </w:p>
    <w:p w:rsidR="00BF478A" w:rsidRPr="00B17F88" w:rsidRDefault="00BF478A" w:rsidP="00B17F88">
      <w:pPr>
        <w:overflowPunct w:val="0"/>
        <w:autoSpaceDE w:val="0"/>
        <w:autoSpaceDN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I agree to provide a written report of 500-1000 words </w:t>
      </w:r>
      <w:r w:rsidR="00C42492" w:rsidRPr="00B17F88">
        <w:rPr>
          <w:rFonts w:ascii="Arial" w:eastAsia="Times New Roman" w:hAnsi="Arial" w:cs="Arial"/>
          <w:sz w:val="24"/>
          <w:szCs w:val="24"/>
          <w:lang w:eastAsia="en-GB"/>
        </w:rPr>
        <w:t xml:space="preserve">on completion of the work </w:t>
      </w:r>
      <w:r w:rsidRPr="00B17F88">
        <w:rPr>
          <w:rFonts w:ascii="Arial" w:eastAsia="Times New Roman" w:hAnsi="Arial" w:cs="Arial"/>
          <w:sz w:val="24"/>
          <w:szCs w:val="24"/>
          <w:lang w:eastAsia="en-GB"/>
        </w:rPr>
        <w:t>as required, should this application be successful.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7F88" w:rsidTr="00B17F88">
        <w:tc>
          <w:tcPr>
            <w:tcW w:w="4621" w:type="dxa"/>
          </w:tcPr>
          <w:p w:rsidR="00B17F88" w:rsidRDefault="00B17F88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4621" w:type="dxa"/>
          </w:tcPr>
          <w:p w:rsidR="00B17F88" w:rsidRDefault="00B17F88" w:rsidP="00BF4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Date:</w:t>
            </w:r>
          </w:p>
        </w:tc>
      </w:tr>
    </w:tbl>
    <w:p w:rsidR="00B17F88" w:rsidRPr="00C82DA5" w:rsidRDefault="00B17F88" w:rsidP="00BF47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F478A" w:rsidRPr="00C82DA5" w:rsidRDefault="00B27C73" w:rsidP="00B27C7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82DA5">
        <w:rPr>
          <w:rFonts w:ascii="Arial" w:eastAsia="Times New Roman" w:hAnsi="Arial" w:cs="Arial"/>
          <w:b/>
          <w:sz w:val="24"/>
          <w:szCs w:val="24"/>
          <w:lang w:eastAsia="en-GB"/>
        </w:rPr>
        <w:t>P</w:t>
      </w:r>
      <w:r w:rsidR="00BF478A" w:rsidRPr="00C82DA5">
        <w:rPr>
          <w:rFonts w:ascii="Arial" w:eastAsia="Times New Roman" w:hAnsi="Arial" w:cs="Arial"/>
          <w:b/>
          <w:sz w:val="24"/>
          <w:szCs w:val="24"/>
          <w:lang w:eastAsia="en-GB"/>
        </w:rPr>
        <w:t>roposer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922"/>
      </w:tblGrid>
      <w:tr w:rsidR="00B17F88" w:rsidTr="00B17F88">
        <w:trPr>
          <w:trHeight w:val="1804"/>
        </w:trPr>
        <w:tc>
          <w:tcPr>
            <w:tcW w:w="9242" w:type="dxa"/>
            <w:gridSpan w:val="2"/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have personal knowledge of the project for which this application is being submitted and I support this application for an award.</w:t>
            </w:r>
          </w:p>
          <w:p w:rsidR="00B17F88" w:rsidRPr="00B17F88" w:rsidRDefault="00B17F88" w:rsidP="007125A4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confirm that the project is planned for completion by the date given in section </w:t>
            </w:r>
            <w:r w:rsidR="007125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B17F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that it is included in the museum’s forward plan.</w:t>
            </w:r>
          </w:p>
        </w:tc>
      </w:tr>
      <w:tr w:rsidR="00B17F88" w:rsidTr="00B17F88">
        <w:trPr>
          <w:trHeight w:val="538"/>
        </w:trPr>
        <w:tc>
          <w:tcPr>
            <w:tcW w:w="4320" w:type="dxa"/>
            <w:tcBorders>
              <w:bottom w:val="single" w:sz="4" w:space="0" w:color="auto"/>
            </w:tcBorders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Post:</w:t>
            </w:r>
          </w:p>
        </w:tc>
      </w:tr>
      <w:tr w:rsidR="00B17F88" w:rsidTr="00B17F88">
        <w:trPr>
          <w:trHeight w:val="538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Date:</w:t>
            </w:r>
          </w:p>
        </w:tc>
      </w:tr>
    </w:tbl>
    <w:p w:rsidR="00B17F88" w:rsidRPr="003D33B3" w:rsidRDefault="00B17F88" w:rsidP="00532456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17F88">
        <w:rPr>
          <w:rFonts w:ascii="Arial" w:eastAsia="Times New Roman" w:hAnsi="Arial" w:cs="Arial"/>
          <w:b/>
          <w:sz w:val="24"/>
          <w:szCs w:val="24"/>
          <w:lang w:eastAsia="en-GB"/>
        </w:rPr>
        <w:t>Additional Information</w:t>
      </w:r>
    </w:p>
    <w:p w:rsidR="003D33B3" w:rsidRPr="003D33B3" w:rsidRDefault="003D33B3" w:rsidP="003D33B3">
      <w:pPr>
        <w:overflowPunct w:val="0"/>
        <w:autoSpaceDE w:val="0"/>
        <w:autoSpaceDN w:val="0"/>
        <w:adjustRightInd w:val="0"/>
        <w:spacing w:before="480"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17F88" w:rsidRPr="00B17F88" w:rsidTr="003D33B3">
        <w:trPr>
          <w:trHeight w:val="1077"/>
        </w:trPr>
        <w:tc>
          <w:tcPr>
            <w:tcW w:w="5000" w:type="pct"/>
          </w:tcPr>
          <w:p w:rsid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17F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How did you hear about the award?</w:t>
            </w:r>
          </w:p>
          <w:p w:rsidR="00B17F88" w:rsidRPr="00B17F88" w:rsidRDefault="00B17F88" w:rsidP="00B17F88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532456" w:rsidRPr="00040BDE" w:rsidRDefault="00634CB3" w:rsidP="00040BDE">
      <w:pPr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40BDE">
        <w:rPr>
          <w:rFonts w:ascii="Arial" w:eastAsia="Times New Roman" w:hAnsi="Arial" w:cs="Arial"/>
          <w:sz w:val="24"/>
          <w:szCs w:val="24"/>
          <w:lang w:eastAsia="en-GB"/>
        </w:rPr>
        <w:t>Please ensure the application is fully signed up before submission</w:t>
      </w:r>
      <w:r w:rsidR="00040BD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493894" w:rsidRPr="00040BDE">
        <w:rPr>
          <w:rFonts w:ascii="Arial" w:eastAsia="Times New Roman" w:hAnsi="Arial" w:cs="Arial"/>
          <w:sz w:val="24"/>
          <w:szCs w:val="24"/>
          <w:lang w:eastAsia="en-GB"/>
        </w:rPr>
        <w:t xml:space="preserve">Send applications to the Secretary at </w:t>
      </w:r>
      <w:hyperlink r:id="rId9" w:history="1">
        <w:r w:rsidR="003D33B3" w:rsidRPr="00040BD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Bullard.callow.hammond.assoc@gmail.com</w:t>
        </w:r>
      </w:hyperlink>
    </w:p>
    <w:p w:rsidR="003D33B3" w:rsidRPr="00040BDE" w:rsidRDefault="003D33B3" w:rsidP="005324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94" w:rsidRPr="00040BDE" w:rsidRDefault="00493894" w:rsidP="005324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40BDE">
        <w:rPr>
          <w:rFonts w:ascii="Arial" w:eastAsia="Times New Roman" w:hAnsi="Arial" w:cs="Arial"/>
          <w:sz w:val="24"/>
          <w:szCs w:val="24"/>
          <w:lang w:eastAsia="en-GB"/>
        </w:rPr>
        <w:t>Applications are acc</w:t>
      </w:r>
      <w:r w:rsidR="00FC157E" w:rsidRPr="00040BDE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040BDE">
        <w:rPr>
          <w:rFonts w:ascii="Arial" w:eastAsia="Times New Roman" w:hAnsi="Arial" w:cs="Arial"/>
          <w:sz w:val="24"/>
          <w:szCs w:val="24"/>
          <w:lang w:eastAsia="en-GB"/>
        </w:rPr>
        <w:t>pted at any time</w:t>
      </w:r>
      <w:r w:rsidR="003D33B3" w:rsidRPr="00040BD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D33B3" w:rsidRPr="00C82DA5" w:rsidRDefault="003D33B3">
      <w:pPr>
        <w:rPr>
          <w:rFonts w:ascii="Arial" w:hAnsi="Arial" w:cs="Arial"/>
          <w:sz w:val="24"/>
          <w:szCs w:val="24"/>
        </w:rPr>
      </w:pPr>
    </w:p>
    <w:sectPr w:rsidR="003D33B3" w:rsidRPr="00C82DA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3E" w:rsidRDefault="00F26D3E" w:rsidP="00BF478A">
      <w:pPr>
        <w:spacing w:after="0" w:line="240" w:lineRule="auto"/>
      </w:pPr>
      <w:r>
        <w:separator/>
      </w:r>
    </w:p>
  </w:endnote>
  <w:endnote w:type="continuationSeparator" w:id="0">
    <w:p w:rsidR="00F26D3E" w:rsidRDefault="00F26D3E" w:rsidP="00BF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3E" w:rsidRDefault="00F26D3E" w:rsidP="00BF478A">
      <w:pPr>
        <w:spacing w:after="0" w:line="240" w:lineRule="auto"/>
      </w:pPr>
      <w:r>
        <w:separator/>
      </w:r>
    </w:p>
  </w:footnote>
  <w:footnote w:type="continuationSeparator" w:id="0">
    <w:p w:rsidR="00F26D3E" w:rsidRDefault="00F26D3E" w:rsidP="00BF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8A" w:rsidRPr="00C82DA5" w:rsidRDefault="007125A4" w:rsidP="00C82DA5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5345430</wp:posOffset>
          </wp:positionH>
          <wp:positionV relativeFrom="paragraph">
            <wp:posOffset>-369570</wp:posOffset>
          </wp:positionV>
          <wp:extent cx="1109345" cy="1323340"/>
          <wp:effectExtent l="0" t="0" r="0" b="0"/>
          <wp:wrapTight wrapText="bothSides">
            <wp:wrapPolygon edited="0">
              <wp:start x="0" y="0"/>
              <wp:lineTo x="0" y="21144"/>
              <wp:lineTo x="21143" y="21144"/>
              <wp:lineTo x="211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 Res Cathy Callow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323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szCs w:val="32"/>
        <w:lang w:eastAsia="en-GB"/>
      </w:rPr>
      <w:t>Kathy Callow</w:t>
    </w:r>
    <w:r w:rsidR="00C82DA5" w:rsidRPr="00C82DA5">
      <w:rPr>
        <w:rFonts w:ascii="Arial" w:hAnsi="Arial" w:cs="Arial"/>
        <w:b/>
        <w:sz w:val="32"/>
        <w:szCs w:val="32"/>
      </w:rPr>
      <w:t xml:space="preserve"> Award –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A93"/>
    <w:multiLevelType w:val="hybridMultilevel"/>
    <w:tmpl w:val="4B4E5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7F7A"/>
    <w:multiLevelType w:val="hybridMultilevel"/>
    <w:tmpl w:val="A642C266"/>
    <w:lvl w:ilvl="0" w:tplc="777EA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84D5B"/>
    <w:multiLevelType w:val="singleLevel"/>
    <w:tmpl w:val="CD5A7FE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Omega" w:hAnsi="CG Omega" w:hint="default"/>
        <w:b/>
        <w:i w:val="0"/>
        <w:sz w:val="28"/>
      </w:rPr>
    </w:lvl>
  </w:abstractNum>
  <w:abstractNum w:abstractNumId="3">
    <w:nsid w:val="4A6D0100"/>
    <w:multiLevelType w:val="hybridMultilevel"/>
    <w:tmpl w:val="8C4EF794"/>
    <w:lvl w:ilvl="0" w:tplc="92288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84070"/>
    <w:multiLevelType w:val="singleLevel"/>
    <w:tmpl w:val="ACB05E6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Omega" w:hAnsi="CG Omega" w:hint="default"/>
        <w:b/>
        <w:i w:val="0"/>
        <w:sz w:val="28"/>
      </w:rPr>
    </w:lvl>
  </w:abstractNum>
  <w:abstractNum w:abstractNumId="5">
    <w:nsid w:val="5E940D9B"/>
    <w:multiLevelType w:val="hybridMultilevel"/>
    <w:tmpl w:val="54F6D50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3AA3EA6"/>
    <w:multiLevelType w:val="hybridMultilevel"/>
    <w:tmpl w:val="3D765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277E2"/>
    <w:multiLevelType w:val="singleLevel"/>
    <w:tmpl w:val="D138EBE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Omega" w:hAnsi="CG Omega" w:hint="default"/>
        <w:b/>
        <w:i w:val="0"/>
        <w:sz w:val="28"/>
      </w:rPr>
    </w:lvl>
  </w:abstractNum>
  <w:abstractNum w:abstractNumId="8">
    <w:nsid w:val="7F1C202C"/>
    <w:multiLevelType w:val="singleLevel"/>
    <w:tmpl w:val="E8B2B2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Omega" w:hAnsi="CG Omega" w:hint="default"/>
        <w:b/>
        <w:i w:val="0"/>
        <w:sz w:val="28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Bullard">
    <w15:presenceInfo w15:providerId="Windows Live" w15:userId="2589eb76e4f53a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AB"/>
    <w:rsid w:val="00025F56"/>
    <w:rsid w:val="00040BDE"/>
    <w:rsid w:val="000A0F78"/>
    <w:rsid w:val="000A5C92"/>
    <w:rsid w:val="000C225F"/>
    <w:rsid w:val="00115DC3"/>
    <w:rsid w:val="00126ACA"/>
    <w:rsid w:val="001462D0"/>
    <w:rsid w:val="001C5AB2"/>
    <w:rsid w:val="002178A4"/>
    <w:rsid w:val="00254E44"/>
    <w:rsid w:val="00256EDA"/>
    <w:rsid w:val="002830D9"/>
    <w:rsid w:val="002B6AAE"/>
    <w:rsid w:val="002C5F69"/>
    <w:rsid w:val="002D44C7"/>
    <w:rsid w:val="00366927"/>
    <w:rsid w:val="003767A2"/>
    <w:rsid w:val="003D33B3"/>
    <w:rsid w:val="00493894"/>
    <w:rsid w:val="004C0B62"/>
    <w:rsid w:val="004E57F0"/>
    <w:rsid w:val="00501C5F"/>
    <w:rsid w:val="00532456"/>
    <w:rsid w:val="00585573"/>
    <w:rsid w:val="00596EB4"/>
    <w:rsid w:val="005A56A7"/>
    <w:rsid w:val="00634CB3"/>
    <w:rsid w:val="0064302D"/>
    <w:rsid w:val="007125A4"/>
    <w:rsid w:val="00744836"/>
    <w:rsid w:val="007B43B1"/>
    <w:rsid w:val="007F739A"/>
    <w:rsid w:val="008B46C1"/>
    <w:rsid w:val="009B2F32"/>
    <w:rsid w:val="00AE1C54"/>
    <w:rsid w:val="00AE5803"/>
    <w:rsid w:val="00B00E81"/>
    <w:rsid w:val="00B15B74"/>
    <w:rsid w:val="00B17F88"/>
    <w:rsid w:val="00B27C73"/>
    <w:rsid w:val="00B30E0C"/>
    <w:rsid w:val="00B42829"/>
    <w:rsid w:val="00B43E52"/>
    <w:rsid w:val="00B57008"/>
    <w:rsid w:val="00BF38AB"/>
    <w:rsid w:val="00BF478A"/>
    <w:rsid w:val="00BF66CF"/>
    <w:rsid w:val="00C42492"/>
    <w:rsid w:val="00C4336F"/>
    <w:rsid w:val="00C82DA5"/>
    <w:rsid w:val="00CC0C1B"/>
    <w:rsid w:val="00D147AE"/>
    <w:rsid w:val="00D338E7"/>
    <w:rsid w:val="00E44A6B"/>
    <w:rsid w:val="00E4581E"/>
    <w:rsid w:val="00F04682"/>
    <w:rsid w:val="00F07D1C"/>
    <w:rsid w:val="00F26D3E"/>
    <w:rsid w:val="00F708BD"/>
    <w:rsid w:val="00FA4DAC"/>
    <w:rsid w:val="00FB24AD"/>
    <w:rsid w:val="00FC157E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8A"/>
  </w:style>
  <w:style w:type="paragraph" w:styleId="Footer">
    <w:name w:val="footer"/>
    <w:basedOn w:val="Normal"/>
    <w:link w:val="FooterChar"/>
    <w:uiPriority w:val="99"/>
    <w:unhideWhenUsed/>
    <w:rsid w:val="00BF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8A"/>
  </w:style>
  <w:style w:type="paragraph" w:styleId="BalloonText">
    <w:name w:val="Balloon Text"/>
    <w:basedOn w:val="Normal"/>
    <w:link w:val="BalloonTextChar"/>
    <w:uiPriority w:val="99"/>
    <w:semiHidden/>
    <w:unhideWhenUsed/>
    <w:rsid w:val="001C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B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6EDA"/>
    <w:rPr>
      <w:color w:val="808080"/>
    </w:rPr>
  </w:style>
  <w:style w:type="paragraph" w:styleId="ListParagraph">
    <w:name w:val="List Paragraph"/>
    <w:basedOn w:val="Normal"/>
    <w:uiPriority w:val="34"/>
    <w:qFormat/>
    <w:rsid w:val="00C4336F"/>
    <w:pPr>
      <w:ind w:left="720"/>
      <w:contextualSpacing/>
    </w:pPr>
  </w:style>
  <w:style w:type="table" w:styleId="TableGrid">
    <w:name w:val="Table Grid"/>
    <w:basedOn w:val="TableNormal"/>
    <w:uiPriority w:val="39"/>
    <w:rsid w:val="00C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3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8A"/>
  </w:style>
  <w:style w:type="paragraph" w:styleId="Footer">
    <w:name w:val="footer"/>
    <w:basedOn w:val="Normal"/>
    <w:link w:val="FooterChar"/>
    <w:uiPriority w:val="99"/>
    <w:unhideWhenUsed/>
    <w:rsid w:val="00BF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8A"/>
  </w:style>
  <w:style w:type="paragraph" w:styleId="BalloonText">
    <w:name w:val="Balloon Text"/>
    <w:basedOn w:val="Normal"/>
    <w:link w:val="BalloonTextChar"/>
    <w:uiPriority w:val="99"/>
    <w:semiHidden/>
    <w:unhideWhenUsed/>
    <w:rsid w:val="001C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B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6EDA"/>
    <w:rPr>
      <w:color w:val="808080"/>
    </w:rPr>
  </w:style>
  <w:style w:type="paragraph" w:styleId="ListParagraph">
    <w:name w:val="List Paragraph"/>
    <w:basedOn w:val="Normal"/>
    <w:uiPriority w:val="34"/>
    <w:qFormat/>
    <w:rsid w:val="00C4336F"/>
    <w:pPr>
      <w:ind w:left="720"/>
      <w:contextualSpacing/>
    </w:pPr>
  </w:style>
  <w:style w:type="table" w:styleId="TableGrid">
    <w:name w:val="Table Grid"/>
    <w:basedOn w:val="TableNormal"/>
    <w:uiPriority w:val="39"/>
    <w:rsid w:val="00C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em.org.uk/wp-content/uploads/2017/12/Kathy-Callow-Trust-Guidance-Notes.pdf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llard.callow.hammond.asso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Bullard</dc:creator>
  <cp:lastModifiedBy>Sarah Hartshorne</cp:lastModifiedBy>
  <cp:revision>3</cp:revision>
  <cp:lastPrinted>2017-10-19T19:11:00Z</cp:lastPrinted>
  <dcterms:created xsi:type="dcterms:W3CDTF">2017-12-04T17:01:00Z</dcterms:created>
  <dcterms:modified xsi:type="dcterms:W3CDTF">2017-12-04T17:03:00Z</dcterms:modified>
</cp:coreProperties>
</file>